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3BB73" w14:textId="477FD50E" w:rsidR="004D0757" w:rsidRPr="00F73561" w:rsidRDefault="004D0757" w:rsidP="004D0757">
      <w:pPr>
        <w:jc w:val="both"/>
        <w:rPr>
          <w:rFonts w:ascii="Arial" w:hAnsi="Arial" w:cs="Arial"/>
        </w:rPr>
      </w:pPr>
      <w:r w:rsidRPr="00F73561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0C960FB" wp14:editId="6E89CB0B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0382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02" y="21445"/>
                <wp:lineTo x="21402" y="0"/>
                <wp:lineTo x="0" y="0"/>
              </wp:wrapPolygon>
            </wp:wrapTight>
            <wp:docPr id="78144060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61">
        <w:rPr>
          <w:rFonts w:ascii="Arial" w:hAnsi="Arial" w:cs="Arial"/>
          <w:b/>
          <w:sz w:val="24"/>
        </w:rPr>
        <w:t xml:space="preserve">NADACE ŽIVOT UMĚLCE </w:t>
      </w:r>
    </w:p>
    <w:p w14:paraId="45CB0571" w14:textId="77777777" w:rsidR="004D0757" w:rsidRPr="00F73561" w:rsidRDefault="004D0757" w:rsidP="004D0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Václavské náměstí 21</w:t>
      </w:r>
      <w:r w:rsidRPr="00F73561">
        <w:rPr>
          <w:rFonts w:ascii="Arial" w:hAnsi="Arial" w:cs="Arial"/>
        </w:rPr>
        <w:t xml:space="preserve">, 110 </w:t>
      </w:r>
      <w:proofErr w:type="gramStart"/>
      <w:r w:rsidRPr="00F73561">
        <w:rPr>
          <w:rFonts w:ascii="Arial" w:hAnsi="Arial" w:cs="Arial"/>
        </w:rPr>
        <w:t>00  Praha</w:t>
      </w:r>
      <w:proofErr w:type="gramEnd"/>
      <w:r w:rsidRPr="00F73561">
        <w:rPr>
          <w:rFonts w:ascii="Arial" w:hAnsi="Arial" w:cs="Arial"/>
        </w:rPr>
        <w:t xml:space="preserve"> 1</w:t>
      </w:r>
    </w:p>
    <w:p w14:paraId="189C91A7" w14:textId="77777777" w:rsidR="004D0757" w:rsidRPr="00F73561" w:rsidRDefault="004D0757" w:rsidP="004D0757">
      <w:pPr>
        <w:jc w:val="both"/>
        <w:rPr>
          <w:rFonts w:ascii="Arial" w:hAnsi="Arial" w:cs="Arial"/>
        </w:rPr>
      </w:pPr>
      <w:r w:rsidRPr="00F73561">
        <w:rPr>
          <w:rFonts w:ascii="Arial" w:hAnsi="Arial" w:cs="Arial"/>
        </w:rPr>
        <w:t xml:space="preserve">IČ: 45251746 </w:t>
      </w:r>
    </w:p>
    <w:p w14:paraId="498C5FBA" w14:textId="77777777" w:rsidR="004D0757" w:rsidRPr="00F73561" w:rsidRDefault="004D0757" w:rsidP="004D0757">
      <w:pPr>
        <w:jc w:val="both"/>
        <w:rPr>
          <w:rFonts w:ascii="Arial" w:hAnsi="Arial" w:cs="Arial"/>
        </w:rPr>
      </w:pPr>
      <w:r w:rsidRPr="00F73561">
        <w:rPr>
          <w:rFonts w:ascii="Arial" w:hAnsi="Arial" w:cs="Arial"/>
        </w:rPr>
        <w:t>zapsaná v nadačním rejstříku vedeném</w:t>
      </w:r>
    </w:p>
    <w:p w14:paraId="294134EB" w14:textId="77777777" w:rsidR="004D0757" w:rsidRPr="00F73561" w:rsidRDefault="004D0757" w:rsidP="004D0757">
      <w:pPr>
        <w:jc w:val="both"/>
        <w:rPr>
          <w:rFonts w:ascii="Arial" w:hAnsi="Arial" w:cs="Arial"/>
        </w:rPr>
      </w:pPr>
      <w:r w:rsidRPr="00F73561">
        <w:rPr>
          <w:rFonts w:ascii="Arial" w:hAnsi="Arial" w:cs="Arial"/>
        </w:rPr>
        <w:t xml:space="preserve">Městským soudem v Praze dne 10. 8. 1998 </w:t>
      </w:r>
    </w:p>
    <w:p w14:paraId="4597E6C0" w14:textId="77777777" w:rsidR="004D0757" w:rsidRPr="00F73561" w:rsidRDefault="004D0757" w:rsidP="004D0757">
      <w:pPr>
        <w:jc w:val="both"/>
        <w:rPr>
          <w:rFonts w:ascii="Arial" w:hAnsi="Arial" w:cs="Arial"/>
          <w:sz w:val="22"/>
        </w:rPr>
      </w:pPr>
      <w:r w:rsidRPr="00F73561">
        <w:rPr>
          <w:rFonts w:ascii="Arial" w:hAnsi="Arial" w:cs="Arial"/>
        </w:rPr>
        <w:t>oddíl N, vložka 20</w:t>
      </w:r>
    </w:p>
    <w:p w14:paraId="6F7C233F" w14:textId="77777777" w:rsidR="004D0757" w:rsidRPr="00F73561" w:rsidRDefault="004D0757" w:rsidP="004D0757">
      <w:pPr>
        <w:jc w:val="both"/>
        <w:rPr>
          <w:rFonts w:ascii="Arial" w:hAnsi="Arial" w:cs="Arial"/>
          <w:sz w:val="22"/>
        </w:rPr>
      </w:pPr>
    </w:p>
    <w:p w14:paraId="08611D61" w14:textId="77777777" w:rsidR="004D0757" w:rsidRPr="00F73561" w:rsidRDefault="004D0757" w:rsidP="004D0757">
      <w:pPr>
        <w:jc w:val="both"/>
        <w:rPr>
          <w:rFonts w:ascii="Arial" w:hAnsi="Arial" w:cs="Arial"/>
          <w:sz w:val="22"/>
        </w:rPr>
      </w:pPr>
    </w:p>
    <w:p w14:paraId="10B0BE86" w14:textId="2DB9B818" w:rsidR="004D0757" w:rsidRPr="00F73561" w:rsidRDefault="004D0757" w:rsidP="004D0757">
      <w:pPr>
        <w:pStyle w:val="Nadpis1"/>
        <w:jc w:val="left"/>
        <w:rPr>
          <w:rFonts w:ascii="Arial" w:hAnsi="Arial" w:cs="Arial"/>
        </w:rPr>
      </w:pPr>
      <w:r w:rsidRPr="00F73561">
        <w:rPr>
          <w:rFonts w:ascii="Arial" w:hAnsi="Arial" w:cs="Arial"/>
        </w:rPr>
        <w:t>ŽÁDOST</w:t>
      </w:r>
      <w:r>
        <w:rPr>
          <w:rFonts w:ascii="Arial" w:hAnsi="Arial" w:cs="Arial"/>
        </w:rPr>
        <w:t xml:space="preserve"> SAMOŽIVITELKY/SAMOŽIVITELE</w:t>
      </w:r>
    </w:p>
    <w:p w14:paraId="6789DB91" w14:textId="77777777" w:rsidR="004D0757" w:rsidRPr="00F73561" w:rsidRDefault="004D0757" w:rsidP="004D0757">
      <w:pPr>
        <w:rPr>
          <w:rFonts w:ascii="Arial" w:hAnsi="Arial" w:cs="Arial"/>
          <w:b/>
          <w:sz w:val="24"/>
          <w:szCs w:val="24"/>
        </w:rPr>
      </w:pPr>
      <w:r w:rsidRPr="00F73561">
        <w:rPr>
          <w:rFonts w:ascii="Arial" w:hAnsi="Arial" w:cs="Arial"/>
          <w:b/>
          <w:sz w:val="24"/>
          <w:szCs w:val="24"/>
        </w:rPr>
        <w:sym w:font="Symbol" w:char="F06F"/>
      </w:r>
      <w:r w:rsidRPr="00F73561">
        <w:rPr>
          <w:rFonts w:ascii="Arial" w:hAnsi="Arial" w:cs="Arial"/>
          <w:b/>
          <w:sz w:val="24"/>
          <w:szCs w:val="24"/>
        </w:rPr>
        <w:t xml:space="preserve"> sociální příspěvek</w:t>
      </w:r>
    </w:p>
    <w:p w14:paraId="2EB92F0E" w14:textId="45A39433" w:rsidR="004D0757" w:rsidRPr="00B47D6F" w:rsidRDefault="004D0757" w:rsidP="004D0757">
      <w:pPr>
        <w:jc w:val="center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463E" wp14:editId="13B298FB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252095"/>
                <wp:effectExtent l="15240" t="9525" r="13335" b="14605"/>
                <wp:wrapNone/>
                <wp:docPr id="1730914422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2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F31CF" w14:textId="3EFA0A7E" w:rsidR="004D0757" w:rsidRPr="00307FC9" w:rsidRDefault="004D0757" w:rsidP="004D07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7F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Identifikace žadat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307F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A463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5.65pt;width:7in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" fillcolor="silver" strokeweight="1pt">
                <v:textbox>
                  <w:txbxContent>
                    <w:p w14:paraId="765F31CF" w14:textId="3EFA0A7E" w:rsidR="004D0757" w:rsidRPr="00307FC9" w:rsidRDefault="004D0757" w:rsidP="004D07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7FC9">
                        <w:rPr>
                          <w:rFonts w:ascii="Arial" w:hAnsi="Arial" w:cs="Arial"/>
                          <w:sz w:val="22"/>
                          <w:szCs w:val="22"/>
                        </w:rPr>
                        <w:t>Identifikace žadat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307FC9">
                        <w:rPr>
                          <w:rFonts w:ascii="Arial" w:hAnsi="Arial" w:cs="Arial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4EFCB6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1E4196AE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553E4C67" w14:textId="77777777" w:rsidR="004D0757" w:rsidRPr="00B47D6F" w:rsidRDefault="004D0757" w:rsidP="004D0757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 xml:space="preserve">Jméno a příjmení: </w:t>
      </w:r>
      <w:r w:rsidRPr="00B47D6F">
        <w:rPr>
          <w:rFonts w:ascii="Arial" w:hAnsi="Arial" w:cs="Arial"/>
          <w:sz w:val="22"/>
          <w:szCs w:val="22"/>
        </w:rPr>
        <w:tab/>
        <w:t>Datum nar.:</w:t>
      </w:r>
    </w:p>
    <w:p w14:paraId="5205F84A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</w:r>
    </w:p>
    <w:p w14:paraId="4A1305CD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>Adresa, vč. PSČ:</w:t>
      </w:r>
    </w:p>
    <w:p w14:paraId="56D257EC" w14:textId="77777777" w:rsidR="004D0757" w:rsidRPr="00B47D6F" w:rsidRDefault="004D0757" w:rsidP="004D0757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E83D964" w14:textId="77777777" w:rsidR="004D0757" w:rsidRPr="00B47D6F" w:rsidRDefault="004D0757" w:rsidP="004D0757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47D6F">
        <w:rPr>
          <w:rFonts w:ascii="Arial" w:hAnsi="Arial" w:cs="Arial"/>
          <w:sz w:val="22"/>
          <w:szCs w:val="22"/>
        </w:rPr>
        <w:t xml:space="preserve">Telefon:   </w:t>
      </w:r>
      <w:proofErr w:type="gramEnd"/>
      <w:r w:rsidRPr="00B47D6F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B47D6F">
        <w:rPr>
          <w:rFonts w:ascii="Arial" w:hAnsi="Arial" w:cs="Arial"/>
          <w:sz w:val="22"/>
          <w:szCs w:val="22"/>
        </w:rPr>
        <w:tab/>
        <w:t>E-mail:</w:t>
      </w:r>
    </w:p>
    <w:p w14:paraId="0337B74F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</w:r>
    </w:p>
    <w:p w14:paraId="0B800D58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>Povolání</w:t>
      </w:r>
      <w:r>
        <w:rPr>
          <w:rFonts w:ascii="Arial" w:hAnsi="Arial" w:cs="Arial"/>
          <w:sz w:val="22"/>
          <w:szCs w:val="22"/>
        </w:rPr>
        <w:t>/Umělecká profese</w:t>
      </w:r>
      <w:r w:rsidRPr="00B47D6F">
        <w:rPr>
          <w:rFonts w:ascii="Arial" w:hAnsi="Arial" w:cs="Arial"/>
          <w:sz w:val="22"/>
          <w:szCs w:val="22"/>
        </w:rPr>
        <w:t>:</w:t>
      </w:r>
    </w:p>
    <w:p w14:paraId="4A8CB2ED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12B90349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>Zastupován společností INTERGRAM</w:t>
      </w:r>
      <w:r>
        <w:rPr>
          <w:rFonts w:ascii="Arial" w:hAnsi="Arial" w:cs="Arial"/>
          <w:sz w:val="22"/>
          <w:szCs w:val="22"/>
        </w:rPr>
        <w:t xml:space="preserve">: </w:t>
      </w:r>
      <w:r w:rsidRPr="00937521">
        <w:rPr>
          <w:rFonts w:ascii="Arial" w:hAnsi="Arial" w:cs="Arial"/>
          <w:sz w:val="22"/>
          <w:szCs w:val="22"/>
          <w:vertAlign w:val="superscript"/>
        </w:rPr>
        <w:t>*)</w:t>
      </w:r>
      <w:r w:rsidRPr="00B47D6F">
        <w:rPr>
          <w:rFonts w:ascii="Arial" w:hAnsi="Arial" w:cs="Arial"/>
          <w:sz w:val="22"/>
          <w:szCs w:val="22"/>
        </w:rPr>
        <w:t xml:space="preserve"> ne / ano </w:t>
      </w:r>
    </w:p>
    <w:p w14:paraId="5EBFBFDD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7D3071E6" w14:textId="77777777" w:rsidR="004D0757" w:rsidRPr="00B47D6F" w:rsidRDefault="004D0757" w:rsidP="004D075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>Člen profesní umělecké organizace:</w:t>
      </w:r>
      <w:r>
        <w:rPr>
          <w:rFonts w:ascii="Arial" w:hAnsi="Arial" w:cs="Arial"/>
          <w:sz w:val="22"/>
          <w:szCs w:val="22"/>
        </w:rPr>
        <w:t xml:space="preserve"> </w:t>
      </w:r>
      <w:r w:rsidRPr="00937521">
        <w:rPr>
          <w:rFonts w:ascii="Arial" w:hAnsi="Arial" w:cs="Arial"/>
          <w:sz w:val="22"/>
          <w:szCs w:val="22"/>
          <w:vertAlign w:val="superscript"/>
        </w:rPr>
        <w:t>*)</w:t>
      </w:r>
      <w:r w:rsidRPr="00B47D6F">
        <w:rPr>
          <w:rFonts w:ascii="Arial" w:hAnsi="Arial" w:cs="Arial"/>
          <w:sz w:val="22"/>
          <w:szCs w:val="22"/>
        </w:rPr>
        <w:t xml:space="preserve"> ne / ano</w:t>
      </w:r>
      <w:r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 xml:space="preserve">Asociace hudebních umělců a vědců, </w:t>
      </w:r>
    </w:p>
    <w:p w14:paraId="468E84FB" w14:textId="77777777" w:rsidR="004D0757" w:rsidRPr="00B47D6F" w:rsidRDefault="004D0757" w:rsidP="004D075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  <w:t xml:space="preserve">Herecká asociace, </w:t>
      </w:r>
    </w:p>
    <w:p w14:paraId="649077E9" w14:textId="77777777" w:rsidR="004D0757" w:rsidRPr="00B47D6F" w:rsidRDefault="004D0757" w:rsidP="004D075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  <w:t xml:space="preserve">Svaz autorů a interpretů, </w:t>
      </w:r>
    </w:p>
    <w:p w14:paraId="1555009C" w14:textId="77777777" w:rsidR="004D0757" w:rsidRPr="00B47D6F" w:rsidRDefault="004D0757" w:rsidP="004D075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Umělecké sdružení ARTES</w:t>
      </w:r>
      <w:r w:rsidRPr="00B47D6F">
        <w:rPr>
          <w:rFonts w:ascii="Arial" w:hAnsi="Arial" w:cs="Arial"/>
          <w:sz w:val="22"/>
          <w:szCs w:val="22"/>
        </w:rPr>
        <w:t>,</w:t>
      </w:r>
    </w:p>
    <w:p w14:paraId="790527C7" w14:textId="77777777" w:rsidR="004D0757" w:rsidRPr="00B47D6F" w:rsidRDefault="004D0757" w:rsidP="004D075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  <w:t xml:space="preserve">Unie – OS profesionálních zpěváků ČR, </w:t>
      </w:r>
    </w:p>
    <w:p w14:paraId="55D3E598" w14:textId="77777777" w:rsidR="004D0757" w:rsidRPr="00B47D6F" w:rsidRDefault="004D0757" w:rsidP="004D075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  <w:t>Unie – OS orchestrálních hudebníků ČR.</w:t>
      </w:r>
    </w:p>
    <w:p w14:paraId="3D1BCC10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2C9727EB" w14:textId="3D4953F8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FE7D47">
        <w:rPr>
          <w:rFonts w:ascii="Arial" w:hAnsi="Arial" w:cs="Arial"/>
          <w:sz w:val="22"/>
          <w:szCs w:val="22"/>
        </w:rPr>
        <w:t>Průměrný měsíční příjem:</w:t>
      </w:r>
    </w:p>
    <w:p w14:paraId="1363DA1B" w14:textId="0582FC50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2ADDB7A2" w14:textId="77777777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572719ED" w14:textId="25F66A41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FE7D47">
        <w:rPr>
          <w:rFonts w:ascii="Arial" w:hAnsi="Arial" w:cs="Arial"/>
          <w:sz w:val="22"/>
          <w:szCs w:val="22"/>
        </w:rPr>
        <w:t>Průměrné výdaje:</w:t>
      </w:r>
    </w:p>
    <w:p w14:paraId="1AA3E968" w14:textId="77777777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367AF3EB" w14:textId="77777777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6C462782" w14:textId="53E84747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FE7D47">
        <w:rPr>
          <w:rFonts w:ascii="Arial" w:hAnsi="Arial" w:cs="Arial"/>
          <w:sz w:val="22"/>
          <w:szCs w:val="22"/>
        </w:rPr>
        <w:t>Pobírané dávky (rodičovská, na bydlení, invalidní důchod aj.):</w:t>
      </w:r>
    </w:p>
    <w:p w14:paraId="4C9EADEF" w14:textId="77777777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16985FD9" w14:textId="77777777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6E706577" w14:textId="7E838529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částka ve výši v Kč: </w:t>
      </w:r>
    </w:p>
    <w:p w14:paraId="68F17665" w14:textId="77777777" w:rsidR="004D0757" w:rsidRPr="00B47D6F" w:rsidRDefault="004D0757" w:rsidP="004D0757">
      <w:pPr>
        <w:jc w:val="both"/>
        <w:rPr>
          <w:rFonts w:ascii="Arial" w:hAnsi="Arial" w:cs="Arial"/>
          <w:b/>
          <w:sz w:val="22"/>
          <w:szCs w:val="22"/>
        </w:rPr>
      </w:pPr>
    </w:p>
    <w:p w14:paraId="1257FDC0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 xml:space="preserve">V případě schválení žádosti prosím o zaslání sociálního příspěvku: </w:t>
      </w:r>
      <w:r w:rsidRPr="00937521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</w:rPr>
        <w:t xml:space="preserve"> </w:t>
      </w:r>
      <w:r w:rsidRPr="00B47D6F">
        <w:rPr>
          <w:rFonts w:ascii="Arial" w:hAnsi="Arial" w:cs="Arial"/>
          <w:sz w:val="22"/>
          <w:szCs w:val="22"/>
        </w:rPr>
        <w:t>poštovní poukázkou</w:t>
      </w:r>
      <w:r>
        <w:rPr>
          <w:rFonts w:ascii="Arial" w:hAnsi="Arial" w:cs="Arial"/>
          <w:sz w:val="22"/>
          <w:szCs w:val="22"/>
        </w:rPr>
        <w:t xml:space="preserve"> </w:t>
      </w:r>
      <w:r w:rsidRPr="00B47D6F">
        <w:rPr>
          <w:rFonts w:ascii="Arial" w:hAnsi="Arial" w:cs="Arial"/>
          <w:sz w:val="22"/>
          <w:szCs w:val="22"/>
        </w:rPr>
        <w:t>/ bankovním převodem na účet:</w:t>
      </w:r>
    </w:p>
    <w:p w14:paraId="54AE684B" w14:textId="77777777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41E3F244" w14:textId="13417243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56FD1" wp14:editId="77E00474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6400800" cy="252095"/>
                <wp:effectExtent l="0" t="0" r="19050" b="14605"/>
                <wp:wrapNone/>
                <wp:docPr id="281968278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2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9583" w14:textId="4DA0F312" w:rsidR="004D0757" w:rsidRPr="00307FC9" w:rsidRDefault="004D0757" w:rsidP="004D07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Zdůvodnění </w:t>
                            </w:r>
                            <w:r w:rsidRPr="00FE7D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žádosti (na jaké účely bude příspěvek použit,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max. 1strana A4)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6FD1" id="Textové pole 3" o:spid="_x0000_s1027" type="#_x0000_t202" style="position:absolute;left:0;text-align:left;margin-left:452.8pt;margin-top:7.6pt;width:7in;height:19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" fillcolor="silver" strokeweight="1pt">
                <v:textbox>
                  <w:txbxContent>
                    <w:p w14:paraId="48DC9583" w14:textId="4DA0F312" w:rsidR="004D0757" w:rsidRPr="00307FC9" w:rsidRDefault="004D0757" w:rsidP="004D07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Zdůvodnění </w:t>
                      </w:r>
                      <w:r w:rsidRPr="00FE7D47">
                        <w:rPr>
                          <w:rFonts w:ascii="Arial" w:hAnsi="Arial" w:cs="Arial"/>
                          <w:sz w:val="22"/>
                          <w:szCs w:val="22"/>
                        </w:rPr>
                        <w:t>žádosti (na jaké účely bude příspěvek použit,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max. 1strana A4)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1FF8E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7345D727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595BFAF0" w14:textId="77777777" w:rsidR="004D0757" w:rsidRPr="00B47D6F" w:rsidRDefault="004D0757" w:rsidP="004D0757">
      <w:pPr>
        <w:rPr>
          <w:sz w:val="22"/>
          <w:szCs w:val="22"/>
        </w:rPr>
      </w:pPr>
    </w:p>
    <w:p w14:paraId="38B6A81F" w14:textId="77777777" w:rsidR="004D0757" w:rsidRPr="00B47D6F" w:rsidRDefault="004D0757" w:rsidP="004D0757">
      <w:pPr>
        <w:rPr>
          <w:sz w:val="22"/>
          <w:szCs w:val="22"/>
        </w:rPr>
      </w:pPr>
    </w:p>
    <w:p w14:paraId="525C8C6B" w14:textId="77777777" w:rsidR="004D0757" w:rsidRPr="00B47D6F" w:rsidRDefault="004D0757" w:rsidP="004D0757">
      <w:pPr>
        <w:rPr>
          <w:sz w:val="22"/>
          <w:szCs w:val="22"/>
        </w:rPr>
      </w:pPr>
    </w:p>
    <w:p w14:paraId="4383D8EF" w14:textId="77777777" w:rsidR="004D0757" w:rsidRPr="00B47D6F" w:rsidRDefault="004D0757" w:rsidP="004D0757">
      <w:pPr>
        <w:rPr>
          <w:sz w:val="22"/>
          <w:szCs w:val="22"/>
        </w:rPr>
      </w:pPr>
    </w:p>
    <w:p w14:paraId="34263087" w14:textId="77777777" w:rsidR="004D0757" w:rsidRPr="00B47D6F" w:rsidRDefault="004D0757" w:rsidP="004D0757">
      <w:pPr>
        <w:rPr>
          <w:sz w:val="22"/>
          <w:szCs w:val="22"/>
        </w:rPr>
      </w:pPr>
    </w:p>
    <w:p w14:paraId="38206D81" w14:textId="77777777" w:rsidR="004D0757" w:rsidRPr="00B47D6F" w:rsidRDefault="004D0757" w:rsidP="004D0757">
      <w:pPr>
        <w:rPr>
          <w:sz w:val="22"/>
          <w:szCs w:val="22"/>
        </w:rPr>
      </w:pPr>
    </w:p>
    <w:p w14:paraId="4F15CC1F" w14:textId="77777777" w:rsidR="004D0757" w:rsidRPr="00B47D6F" w:rsidRDefault="004D0757" w:rsidP="004D0757">
      <w:pPr>
        <w:rPr>
          <w:sz w:val="22"/>
          <w:szCs w:val="22"/>
        </w:rPr>
      </w:pPr>
    </w:p>
    <w:p w14:paraId="1244AE6F" w14:textId="77777777" w:rsidR="004D0757" w:rsidRPr="00B47D6F" w:rsidRDefault="004D0757" w:rsidP="004D0757">
      <w:pPr>
        <w:rPr>
          <w:sz w:val="22"/>
          <w:szCs w:val="22"/>
        </w:rPr>
      </w:pPr>
    </w:p>
    <w:p w14:paraId="6FE4A4C0" w14:textId="77777777" w:rsidR="004D0757" w:rsidRPr="00B47D6F" w:rsidRDefault="004D0757" w:rsidP="004D0757">
      <w:pPr>
        <w:rPr>
          <w:sz w:val="22"/>
          <w:szCs w:val="22"/>
        </w:rPr>
      </w:pPr>
    </w:p>
    <w:p w14:paraId="31913E15" w14:textId="77777777" w:rsidR="004D0757" w:rsidRPr="00B47D6F" w:rsidRDefault="004D0757" w:rsidP="004D0757">
      <w:pPr>
        <w:rPr>
          <w:sz w:val="22"/>
          <w:szCs w:val="22"/>
        </w:rPr>
      </w:pPr>
    </w:p>
    <w:p w14:paraId="2C076780" w14:textId="77777777" w:rsidR="004D0757" w:rsidRPr="00B47D6F" w:rsidRDefault="004D0757" w:rsidP="004D0757">
      <w:pPr>
        <w:rPr>
          <w:sz w:val="22"/>
          <w:szCs w:val="22"/>
        </w:rPr>
      </w:pPr>
    </w:p>
    <w:p w14:paraId="331A51FF" w14:textId="77777777" w:rsidR="004D0757" w:rsidRPr="00B47D6F" w:rsidRDefault="004D0757" w:rsidP="004D0757">
      <w:pPr>
        <w:rPr>
          <w:sz w:val="22"/>
          <w:szCs w:val="22"/>
        </w:rPr>
      </w:pPr>
    </w:p>
    <w:p w14:paraId="13C87BD5" w14:textId="77777777" w:rsidR="004D0757" w:rsidRPr="00B47D6F" w:rsidRDefault="004D0757" w:rsidP="004D0757">
      <w:pPr>
        <w:rPr>
          <w:sz w:val="22"/>
          <w:szCs w:val="22"/>
        </w:rPr>
      </w:pPr>
    </w:p>
    <w:p w14:paraId="0D4345D7" w14:textId="77777777" w:rsidR="004D0757" w:rsidRPr="00B47D6F" w:rsidRDefault="004D0757" w:rsidP="004D0757">
      <w:pPr>
        <w:rPr>
          <w:sz w:val="22"/>
          <w:szCs w:val="22"/>
        </w:rPr>
      </w:pPr>
    </w:p>
    <w:p w14:paraId="68DB0A11" w14:textId="77777777" w:rsidR="004D0757" w:rsidRPr="00B47D6F" w:rsidRDefault="004D0757" w:rsidP="004D0757">
      <w:pPr>
        <w:rPr>
          <w:sz w:val="22"/>
          <w:szCs w:val="22"/>
        </w:rPr>
      </w:pPr>
    </w:p>
    <w:p w14:paraId="361E1A86" w14:textId="77777777" w:rsidR="004D0757" w:rsidRPr="00B47D6F" w:rsidRDefault="004D0757" w:rsidP="004D0757">
      <w:pPr>
        <w:rPr>
          <w:sz w:val="22"/>
          <w:szCs w:val="22"/>
        </w:rPr>
      </w:pPr>
    </w:p>
    <w:p w14:paraId="3BEC532F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ADACE ŽIVOT UMĚLCE (dále jen „N</w:t>
      </w:r>
      <w:r w:rsidRPr="00B47D6F">
        <w:rPr>
          <w:rFonts w:ascii="Arial" w:hAnsi="Arial" w:cs="Arial"/>
          <w:sz w:val="22"/>
          <w:szCs w:val="22"/>
        </w:rPr>
        <w:t>ŽU</w:t>
      </w:r>
      <w:r>
        <w:rPr>
          <w:rFonts w:ascii="Arial" w:hAnsi="Arial" w:cs="Arial"/>
          <w:sz w:val="22"/>
          <w:szCs w:val="22"/>
        </w:rPr>
        <w:t>“)</w:t>
      </w:r>
      <w:r w:rsidRPr="00B47D6F">
        <w:rPr>
          <w:rFonts w:ascii="Arial" w:hAnsi="Arial" w:cs="Arial"/>
          <w:sz w:val="22"/>
          <w:szCs w:val="22"/>
        </w:rPr>
        <w:t xml:space="preserve"> se řídí Pravidly pro pos</w:t>
      </w:r>
      <w:r>
        <w:rPr>
          <w:rFonts w:ascii="Arial" w:hAnsi="Arial" w:cs="Arial"/>
          <w:sz w:val="22"/>
          <w:szCs w:val="22"/>
        </w:rPr>
        <w:t>kytování sociálního příspěvku a </w:t>
      </w:r>
      <w:r w:rsidRPr="00B47D6F">
        <w:rPr>
          <w:rFonts w:ascii="Arial" w:hAnsi="Arial" w:cs="Arial"/>
          <w:sz w:val="22"/>
          <w:szCs w:val="22"/>
        </w:rPr>
        <w:t xml:space="preserve">sirotčí výpomoci ze dne </w:t>
      </w:r>
      <w:r w:rsidRPr="00DE1268">
        <w:rPr>
          <w:rFonts w:ascii="Arial" w:hAnsi="Arial" w:cs="Arial"/>
          <w:sz w:val="22"/>
          <w:szCs w:val="22"/>
        </w:rPr>
        <w:t>20. dubna 2021</w:t>
      </w:r>
      <w:r>
        <w:rPr>
          <w:rFonts w:ascii="Arial" w:hAnsi="Arial" w:cs="Arial"/>
          <w:sz w:val="22"/>
          <w:szCs w:val="22"/>
        </w:rPr>
        <w:t>.</w:t>
      </w:r>
    </w:p>
    <w:p w14:paraId="743FF701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</w:r>
    </w:p>
    <w:p w14:paraId="54F3E5C3" w14:textId="51AF77AF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FE7D47">
        <w:rPr>
          <w:rFonts w:ascii="Arial" w:hAnsi="Arial" w:cs="Arial"/>
          <w:sz w:val="22"/>
          <w:szCs w:val="22"/>
        </w:rPr>
        <w:t>Žadatel bere na vědomí, že správní rada NŽU projednává pouze řádně vyplněné žádosti</w:t>
      </w:r>
      <w:r w:rsidR="00F65506" w:rsidRPr="00FE7D47">
        <w:rPr>
          <w:rFonts w:ascii="Arial" w:hAnsi="Arial" w:cs="Arial"/>
          <w:sz w:val="22"/>
          <w:szCs w:val="22"/>
        </w:rPr>
        <w:t xml:space="preserve"> s vyjádřením profesní organizace a s doložkou GDPR</w:t>
      </w:r>
      <w:r w:rsidRPr="00B47D6F">
        <w:rPr>
          <w:rFonts w:ascii="Arial" w:hAnsi="Arial" w:cs="Arial"/>
          <w:sz w:val="22"/>
          <w:szCs w:val="22"/>
        </w:rPr>
        <w:t xml:space="preserve">, které byly </w:t>
      </w:r>
      <w:r w:rsidR="00F65506">
        <w:rPr>
          <w:rFonts w:ascii="Arial" w:hAnsi="Arial" w:cs="Arial"/>
          <w:sz w:val="22"/>
          <w:szCs w:val="22"/>
        </w:rPr>
        <w:t xml:space="preserve">mailem, datovou schránkou, poštou nebo osobně </w:t>
      </w:r>
      <w:r w:rsidRPr="00B47D6F">
        <w:rPr>
          <w:rFonts w:ascii="Arial" w:hAnsi="Arial" w:cs="Arial"/>
          <w:sz w:val="22"/>
          <w:szCs w:val="22"/>
        </w:rPr>
        <w:t>doručeny do sídla NŽU. Žadatel současně podpisem této žádosti bere na vědomí, že správní rada NŽU si může vyžádat doplnění žádost</w:t>
      </w:r>
      <w:r>
        <w:rPr>
          <w:rFonts w:ascii="Arial" w:hAnsi="Arial" w:cs="Arial"/>
          <w:sz w:val="22"/>
          <w:szCs w:val="22"/>
        </w:rPr>
        <w:t>i o sdělení dalších skutečností k požadovanému sociálnímu příspěvku</w:t>
      </w:r>
      <w:r w:rsidRPr="00B47D6F">
        <w:rPr>
          <w:rFonts w:ascii="Arial" w:hAnsi="Arial" w:cs="Arial"/>
          <w:sz w:val="22"/>
          <w:szCs w:val="22"/>
        </w:rPr>
        <w:t>.</w:t>
      </w:r>
    </w:p>
    <w:p w14:paraId="2BC2422F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5671BE78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>Výsledek, o kterém rozhoduje správní rada NŽU, bude písemně oznámen žadateli nejpozději do 30 dnů od vydání rozhodnutí.</w:t>
      </w:r>
    </w:p>
    <w:p w14:paraId="64A4E0AD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244C39F2" w14:textId="77777777" w:rsidR="004D0757" w:rsidRPr="008B6F99" w:rsidRDefault="004D0757" w:rsidP="004D0757">
      <w:pPr>
        <w:jc w:val="both"/>
        <w:rPr>
          <w:rFonts w:ascii="Arial" w:hAnsi="Arial" w:cs="Arial"/>
          <w:b/>
          <w:sz w:val="22"/>
          <w:szCs w:val="22"/>
        </w:rPr>
      </w:pPr>
      <w:r w:rsidRPr="008B6F99">
        <w:rPr>
          <w:rFonts w:ascii="Arial" w:hAnsi="Arial" w:cs="Arial"/>
          <w:b/>
          <w:sz w:val="22"/>
          <w:szCs w:val="22"/>
        </w:rPr>
        <w:t>Na poskytnutí sociálního příspěvku není právní nárok.</w:t>
      </w:r>
    </w:p>
    <w:p w14:paraId="1B57BE60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102F2AF7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 xml:space="preserve">Žadatel svým podpisem stvrzuje, že všechny uvedené údaje </w:t>
      </w:r>
      <w:r>
        <w:rPr>
          <w:rFonts w:ascii="Arial" w:hAnsi="Arial" w:cs="Arial"/>
          <w:sz w:val="22"/>
          <w:szCs w:val="22"/>
        </w:rPr>
        <w:t xml:space="preserve">v této žádosti </w:t>
      </w:r>
      <w:r w:rsidRPr="00B47D6F">
        <w:rPr>
          <w:rFonts w:ascii="Arial" w:hAnsi="Arial" w:cs="Arial"/>
          <w:sz w:val="22"/>
          <w:szCs w:val="22"/>
        </w:rPr>
        <w:t>jsou pravdivé.</w:t>
      </w:r>
    </w:p>
    <w:p w14:paraId="7C900125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3B88EA38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0E8E30E7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7FF6B720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.................................. </w:t>
      </w:r>
      <w:r w:rsidRPr="00B47D6F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47D6F">
        <w:rPr>
          <w:rFonts w:ascii="Arial" w:hAnsi="Arial" w:cs="Arial"/>
          <w:sz w:val="22"/>
          <w:szCs w:val="22"/>
        </w:rPr>
        <w:tab/>
        <w:t xml:space="preserve">podpis žadatele </w:t>
      </w:r>
      <w:r>
        <w:rPr>
          <w:rFonts w:ascii="Arial" w:hAnsi="Arial" w:cs="Arial"/>
          <w:sz w:val="22"/>
          <w:szCs w:val="22"/>
        </w:rPr>
        <w:t>..........................................</w:t>
      </w:r>
      <w:r w:rsidRPr="00B47D6F">
        <w:rPr>
          <w:rFonts w:ascii="Arial" w:hAnsi="Arial" w:cs="Arial"/>
          <w:sz w:val="22"/>
          <w:szCs w:val="22"/>
        </w:rPr>
        <w:t xml:space="preserve">   </w:t>
      </w:r>
      <w:r w:rsidRPr="00B47D6F"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ab/>
      </w:r>
    </w:p>
    <w:p w14:paraId="36DC4315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ab/>
      </w:r>
    </w:p>
    <w:p w14:paraId="3B064B3B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7B80DEA9" w14:textId="77777777" w:rsidR="004D0757" w:rsidRPr="00B47D6F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19EAFD7F" w14:textId="604429C5" w:rsidR="004D0757" w:rsidRPr="00B47D6F" w:rsidRDefault="004D0757" w:rsidP="004D0757">
      <w:pPr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FA714" wp14:editId="25AC5BA2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400800" cy="252095"/>
                <wp:effectExtent l="15240" t="7620" r="13335" b="6985"/>
                <wp:wrapNone/>
                <wp:docPr id="7609310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2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2949" w14:textId="77777777" w:rsidR="004D0757" w:rsidRPr="00307FC9" w:rsidRDefault="004D0757" w:rsidP="004D07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Vyjádření profesní umělecké organizace (přehled organizací viz 1. strana formuláře)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A714" id="Textové pole 2" o:spid="_x0000_s1028" type="#_x0000_t202" style="position:absolute;margin-left:0;margin-top:10.7pt;width:7in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" fillcolor="silver" strokeweight="1pt">
                <v:textbox>
                  <w:txbxContent>
                    <w:p w14:paraId="01022949" w14:textId="77777777" w:rsidR="004D0757" w:rsidRPr="00307FC9" w:rsidRDefault="004D0757" w:rsidP="004D07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Vyjádření profesní umělecké organizace (přehled organizací viz 1. strana formuláře)</w:t>
                      </w:r>
                    </w:p>
                  </w:txbxContent>
                </v:textbox>
              </v:shape>
            </w:pict>
          </mc:Fallback>
        </mc:AlternateContent>
      </w:r>
    </w:p>
    <w:p w14:paraId="670BAD9A" w14:textId="77777777" w:rsidR="004D0757" w:rsidRPr="00B47D6F" w:rsidRDefault="004D0757" w:rsidP="004D0757">
      <w:pPr>
        <w:rPr>
          <w:rFonts w:ascii="Arial" w:hAnsi="Arial" w:cs="Arial"/>
          <w:sz w:val="22"/>
          <w:szCs w:val="22"/>
        </w:rPr>
      </w:pPr>
    </w:p>
    <w:p w14:paraId="460FDD30" w14:textId="77777777" w:rsidR="004D0757" w:rsidRPr="00B47D6F" w:rsidRDefault="004D0757" w:rsidP="004D0757">
      <w:pPr>
        <w:rPr>
          <w:rFonts w:ascii="Arial" w:hAnsi="Arial" w:cs="Arial"/>
          <w:sz w:val="22"/>
          <w:szCs w:val="22"/>
        </w:rPr>
      </w:pPr>
    </w:p>
    <w:p w14:paraId="69A55805" w14:textId="77777777" w:rsidR="004D0757" w:rsidRDefault="004D0757" w:rsidP="004D0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žádost doporučujeme / nedoporučujeme </w:t>
      </w:r>
      <w:r w:rsidRPr="00937521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</w:rPr>
        <w:t xml:space="preserve"> správní radě NŽU ke schválení.</w:t>
      </w:r>
    </w:p>
    <w:p w14:paraId="072EB301" w14:textId="77777777" w:rsidR="004D0757" w:rsidRDefault="004D0757" w:rsidP="004D0757">
      <w:pPr>
        <w:rPr>
          <w:rFonts w:ascii="Arial" w:hAnsi="Arial" w:cs="Arial"/>
          <w:sz w:val="22"/>
          <w:szCs w:val="22"/>
        </w:rPr>
      </w:pPr>
    </w:p>
    <w:p w14:paraId="2595D228" w14:textId="77777777" w:rsidR="004D0757" w:rsidRDefault="004D0757" w:rsidP="004D0757">
      <w:pPr>
        <w:rPr>
          <w:rFonts w:ascii="Arial" w:hAnsi="Arial" w:cs="Arial"/>
          <w:sz w:val="22"/>
          <w:szCs w:val="22"/>
        </w:rPr>
      </w:pPr>
    </w:p>
    <w:p w14:paraId="7FAC031F" w14:textId="77777777" w:rsidR="004D0757" w:rsidRPr="00B47D6F" w:rsidRDefault="004D0757" w:rsidP="004D0757">
      <w:pPr>
        <w:rPr>
          <w:rFonts w:ascii="Arial" w:hAnsi="Arial" w:cs="Arial"/>
          <w:sz w:val="22"/>
          <w:szCs w:val="22"/>
        </w:rPr>
      </w:pPr>
    </w:p>
    <w:p w14:paraId="0500BE1E" w14:textId="77777777" w:rsidR="004D0757" w:rsidRPr="00B47D6F" w:rsidRDefault="004D0757" w:rsidP="004D0757">
      <w:pPr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ab/>
      </w:r>
      <w:r w:rsidRPr="00B47D6F">
        <w:rPr>
          <w:rFonts w:ascii="Arial" w:hAnsi="Arial" w:cs="Arial"/>
          <w:sz w:val="22"/>
          <w:szCs w:val="22"/>
        </w:rPr>
        <w:tab/>
      </w:r>
    </w:p>
    <w:p w14:paraId="088A3023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B47D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8655AC6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</w:t>
      </w:r>
      <w:r w:rsidRPr="00B47D6F">
        <w:rPr>
          <w:rFonts w:ascii="Arial" w:hAnsi="Arial" w:cs="Arial"/>
          <w:sz w:val="22"/>
          <w:szCs w:val="22"/>
        </w:rPr>
        <w:t>odpis a razítko</w:t>
      </w:r>
    </w:p>
    <w:p w14:paraId="23583047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0940DF2D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18BE6A7C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5C07E62B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3615F8A2" w14:textId="77777777" w:rsidR="004D0757" w:rsidRPr="00937521" w:rsidRDefault="004D0757" w:rsidP="004D0757">
      <w:pPr>
        <w:pStyle w:val="Zpat"/>
        <w:rPr>
          <w:rFonts w:ascii="Arial" w:hAnsi="Arial" w:cs="Arial"/>
        </w:rPr>
      </w:pPr>
      <w:r w:rsidRPr="00937521">
        <w:rPr>
          <w:rFonts w:ascii="Arial" w:hAnsi="Arial" w:cs="Arial"/>
          <w:vertAlign w:val="superscript"/>
        </w:rPr>
        <w:t>*)</w:t>
      </w:r>
      <w:r w:rsidRPr="00937521">
        <w:rPr>
          <w:rFonts w:ascii="Arial" w:hAnsi="Arial" w:cs="Arial"/>
        </w:rPr>
        <w:t xml:space="preserve"> nehodící se škrtněte</w:t>
      </w:r>
    </w:p>
    <w:p w14:paraId="03F01FBE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2DFE7B0A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16C2FF42" w14:textId="0DBF741E" w:rsidR="004D0757" w:rsidRDefault="004D0757" w:rsidP="004D0757">
      <w:pPr>
        <w:jc w:val="both"/>
        <w:rPr>
          <w:sz w:val="22"/>
        </w:rPr>
      </w:pPr>
    </w:p>
    <w:p w14:paraId="51C74B89" w14:textId="04D65734" w:rsidR="004D0757" w:rsidRDefault="004D0757" w:rsidP="004D0757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97160" wp14:editId="2DDC1120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400800" cy="252095"/>
                <wp:effectExtent l="0" t="0" r="19050" b="14605"/>
                <wp:wrapNone/>
                <wp:docPr id="35442481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2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5136" w14:textId="77777777" w:rsidR="004D0757" w:rsidRPr="00307FC9" w:rsidRDefault="004D0757" w:rsidP="004D07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Údaje NŽU (nevyplňujte)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7160" id="Textové pole 1" o:spid="_x0000_s1029" type="#_x0000_t202" style="position:absolute;left:0;text-align:left;margin-left:0;margin-top:6.3pt;width:7in;height:19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" fillcolor="silver" strokeweight="1pt">
                <v:textbox>
                  <w:txbxContent>
                    <w:p w14:paraId="6EDE5136" w14:textId="77777777" w:rsidR="004D0757" w:rsidRPr="00307FC9" w:rsidRDefault="004D0757" w:rsidP="004D07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Údaje NŽU (nevyplňujte)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9A853" w14:textId="77777777" w:rsidR="004D0757" w:rsidRDefault="004D0757" w:rsidP="004D0757">
      <w:pPr>
        <w:jc w:val="both"/>
        <w:rPr>
          <w:sz w:val="22"/>
        </w:rPr>
      </w:pPr>
    </w:p>
    <w:p w14:paraId="38AB6506" w14:textId="77777777" w:rsidR="004D0757" w:rsidRDefault="004D0757" w:rsidP="004D0757">
      <w:pPr>
        <w:pStyle w:val="Zkladntext"/>
        <w:tabs>
          <w:tab w:val="clear" w:pos="284"/>
          <w:tab w:val="left" w:pos="3969"/>
          <w:tab w:val="left" w:pos="6096"/>
          <w:tab w:val="left" w:pos="7371"/>
        </w:tabs>
        <w:rPr>
          <w:rFonts w:ascii="Arial" w:hAnsi="Arial" w:cs="Arial"/>
        </w:rPr>
      </w:pPr>
    </w:p>
    <w:p w14:paraId="224F6E19" w14:textId="77777777" w:rsidR="004D0757" w:rsidRPr="00F65506" w:rsidRDefault="004D0757" w:rsidP="004D0757">
      <w:pPr>
        <w:pStyle w:val="Zkladntext"/>
        <w:tabs>
          <w:tab w:val="clear" w:pos="284"/>
          <w:tab w:val="left" w:pos="3969"/>
          <w:tab w:val="left" w:pos="6096"/>
          <w:tab w:val="left" w:pos="7371"/>
        </w:tabs>
        <w:rPr>
          <w:rFonts w:ascii="Arial" w:hAnsi="Arial" w:cs="Arial"/>
        </w:rPr>
      </w:pPr>
      <w:r w:rsidRPr="00F65506">
        <w:rPr>
          <w:rFonts w:ascii="Arial" w:hAnsi="Arial" w:cs="Arial"/>
        </w:rPr>
        <w:lastRenderedPageBreak/>
        <w:t xml:space="preserve">Žádost doručena dne ......................... Projednána správní radou NŽU dne ........................... </w:t>
      </w:r>
    </w:p>
    <w:p w14:paraId="5C3F8388" w14:textId="77777777" w:rsidR="004D0757" w:rsidRPr="00F65506" w:rsidRDefault="004D0757" w:rsidP="004D0757">
      <w:pPr>
        <w:tabs>
          <w:tab w:val="left" w:pos="567"/>
          <w:tab w:val="left" w:pos="993"/>
          <w:tab w:val="left" w:pos="1560"/>
          <w:tab w:val="left" w:pos="1843"/>
          <w:tab w:val="left" w:pos="2127"/>
          <w:tab w:val="left" w:pos="3261"/>
          <w:tab w:val="left" w:pos="4536"/>
          <w:tab w:val="left" w:pos="7371"/>
        </w:tabs>
        <w:jc w:val="both"/>
        <w:rPr>
          <w:rFonts w:ascii="Arial" w:hAnsi="Arial" w:cs="Arial"/>
          <w:sz w:val="22"/>
        </w:rPr>
      </w:pPr>
    </w:p>
    <w:p w14:paraId="0BA5D911" w14:textId="77777777" w:rsidR="004D0757" w:rsidRPr="00FB11B0" w:rsidRDefault="004D0757" w:rsidP="004D0757">
      <w:pPr>
        <w:tabs>
          <w:tab w:val="left" w:pos="567"/>
          <w:tab w:val="left" w:pos="993"/>
          <w:tab w:val="left" w:pos="1560"/>
          <w:tab w:val="left" w:pos="1843"/>
          <w:tab w:val="left" w:pos="2127"/>
          <w:tab w:val="left" w:pos="3261"/>
          <w:tab w:val="left" w:pos="4536"/>
          <w:tab w:val="left" w:pos="7371"/>
        </w:tabs>
        <w:jc w:val="both"/>
        <w:rPr>
          <w:rFonts w:ascii="Arial" w:hAnsi="Arial" w:cs="Arial"/>
          <w:sz w:val="22"/>
        </w:rPr>
      </w:pPr>
      <w:r w:rsidRPr="00F65506">
        <w:rPr>
          <w:rFonts w:ascii="Arial" w:hAnsi="Arial" w:cs="Arial"/>
          <w:sz w:val="22"/>
        </w:rPr>
        <w:t>Schválila – neschválila příspěvek ve výši .................................. Kč</w:t>
      </w:r>
      <w:r w:rsidRPr="00FB11B0">
        <w:rPr>
          <w:rFonts w:ascii="Arial" w:hAnsi="Arial" w:cs="Arial"/>
          <w:sz w:val="22"/>
        </w:rPr>
        <w:t xml:space="preserve"> </w:t>
      </w:r>
    </w:p>
    <w:p w14:paraId="748520C9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3247C764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06B91149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04D8DBB7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0E71A5D1" w14:textId="77777777" w:rsidR="004D0757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38F30E74" w14:textId="77777777" w:rsidR="004D0757" w:rsidRDefault="004D0757" w:rsidP="004D0757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Příloha č. 1 - Souhlas se zpracováním osobních údajů a práva subjektu údajů</w:t>
      </w:r>
    </w:p>
    <w:p w14:paraId="5F7E5593" w14:textId="77777777" w:rsidR="004D0757" w:rsidRPr="00972012" w:rsidRDefault="004D0757" w:rsidP="004D0757">
      <w:pPr>
        <w:rPr>
          <w:rFonts w:ascii="Arial" w:hAnsi="Arial" w:cs="Arial"/>
          <w:sz w:val="22"/>
          <w:szCs w:val="22"/>
        </w:rPr>
      </w:pPr>
    </w:p>
    <w:p w14:paraId="0CA5D5A7" w14:textId="77777777" w:rsidR="004D0757" w:rsidRPr="00972012" w:rsidRDefault="004D0757" w:rsidP="004D075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72012">
        <w:rPr>
          <w:rFonts w:ascii="Arial" w:hAnsi="Arial" w:cs="Arial"/>
          <w:b/>
          <w:sz w:val="28"/>
          <w:szCs w:val="28"/>
        </w:rPr>
        <w:t>Souhlas se zpracováním osobních údajů</w:t>
      </w:r>
    </w:p>
    <w:p w14:paraId="510214B3" w14:textId="77777777" w:rsidR="004D0757" w:rsidRPr="00972012" w:rsidRDefault="004D0757" w:rsidP="004D075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72012">
        <w:rPr>
          <w:rFonts w:ascii="Arial" w:hAnsi="Arial" w:cs="Arial"/>
          <w:b/>
          <w:sz w:val="28"/>
          <w:szCs w:val="28"/>
        </w:rPr>
        <w:t>a práva subjektu údajů</w:t>
      </w:r>
    </w:p>
    <w:p w14:paraId="57E0F73C" w14:textId="77777777" w:rsidR="004D0757" w:rsidRPr="00972012" w:rsidRDefault="004D0757" w:rsidP="004D0757">
      <w:pPr>
        <w:jc w:val="center"/>
        <w:rPr>
          <w:rFonts w:ascii="Arial" w:hAnsi="Arial" w:cs="Arial"/>
          <w:b/>
          <w:sz w:val="22"/>
          <w:szCs w:val="22"/>
        </w:rPr>
      </w:pPr>
    </w:p>
    <w:p w14:paraId="6C799B53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 xml:space="preserve">Já, níže podepsaný/á zástupce žadatele o </w:t>
      </w:r>
      <w:r>
        <w:rPr>
          <w:rFonts w:ascii="Arial" w:hAnsi="Arial" w:cs="Arial"/>
          <w:sz w:val="22"/>
          <w:szCs w:val="22"/>
        </w:rPr>
        <w:t>sociální</w:t>
      </w:r>
      <w:r w:rsidRPr="009720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2012">
        <w:rPr>
          <w:rFonts w:ascii="Arial" w:hAnsi="Arial" w:cs="Arial"/>
          <w:sz w:val="22"/>
          <w:szCs w:val="22"/>
        </w:rPr>
        <w:t>příspěvek</w:t>
      </w:r>
      <w:proofErr w:type="gramEnd"/>
      <w:r w:rsidRPr="00972012">
        <w:rPr>
          <w:rFonts w:ascii="Arial" w:hAnsi="Arial" w:cs="Arial"/>
          <w:sz w:val="22"/>
          <w:szCs w:val="22"/>
        </w:rPr>
        <w:t xml:space="preserve"> resp. žadatel o </w:t>
      </w:r>
      <w:r>
        <w:rPr>
          <w:rFonts w:ascii="Arial" w:hAnsi="Arial" w:cs="Arial"/>
          <w:sz w:val="22"/>
          <w:szCs w:val="22"/>
        </w:rPr>
        <w:t>sociální</w:t>
      </w:r>
      <w:r w:rsidRPr="00972012">
        <w:rPr>
          <w:rFonts w:ascii="Arial" w:hAnsi="Arial" w:cs="Arial"/>
          <w:sz w:val="22"/>
          <w:szCs w:val="22"/>
        </w:rPr>
        <w:t xml:space="preserve"> příspěvek (dále jen "žadatel")</w:t>
      </w:r>
    </w:p>
    <w:p w14:paraId="1048B9E3" w14:textId="77777777" w:rsidR="004D0757" w:rsidRDefault="004D0757" w:rsidP="004D0757">
      <w:pPr>
        <w:pStyle w:val="Bezmezer"/>
        <w:rPr>
          <w:rFonts w:ascii="Arial" w:hAnsi="Arial" w:cs="Arial"/>
        </w:rPr>
      </w:pPr>
    </w:p>
    <w:p w14:paraId="51100152" w14:textId="77777777" w:rsidR="004D0757" w:rsidRPr="00972012" w:rsidRDefault="004D0757" w:rsidP="004D0757">
      <w:pPr>
        <w:pStyle w:val="Bezmezer"/>
        <w:rPr>
          <w:rFonts w:ascii="Arial" w:hAnsi="Arial" w:cs="Arial"/>
        </w:rPr>
      </w:pPr>
      <w:r w:rsidRPr="00972012">
        <w:rPr>
          <w:rFonts w:ascii="Arial" w:hAnsi="Arial" w:cs="Arial"/>
        </w:rPr>
        <w:t xml:space="preserve">Jméno a příjmení: </w:t>
      </w:r>
      <w:r w:rsidRPr="00972012">
        <w:rPr>
          <w:rFonts w:ascii="Arial" w:hAnsi="Arial" w:cs="Arial"/>
        </w:rPr>
        <w:tab/>
        <w:t>............................................................................... ............................................</w:t>
      </w:r>
    </w:p>
    <w:p w14:paraId="6E0F880B" w14:textId="77777777" w:rsidR="004D0757" w:rsidRPr="00972012" w:rsidRDefault="004D0757" w:rsidP="004D0757">
      <w:pPr>
        <w:pStyle w:val="Bezmezer"/>
        <w:rPr>
          <w:rFonts w:ascii="Arial" w:hAnsi="Arial" w:cs="Arial"/>
        </w:rPr>
      </w:pPr>
    </w:p>
    <w:p w14:paraId="64E3055B" w14:textId="77777777" w:rsidR="004D0757" w:rsidRPr="00972012" w:rsidRDefault="004D0757" w:rsidP="004D0757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 xml:space="preserve">Datum narození: </w:t>
      </w:r>
      <w:r w:rsidRPr="00972012">
        <w:rPr>
          <w:rFonts w:ascii="Arial" w:hAnsi="Arial" w:cs="Arial"/>
          <w:sz w:val="22"/>
          <w:szCs w:val="22"/>
        </w:rPr>
        <w:tab/>
        <w:t xml:space="preserve"> RČ </w:t>
      </w:r>
      <w:r w:rsidRPr="00972012">
        <w:rPr>
          <w:rFonts w:ascii="Arial" w:hAnsi="Arial" w:cs="Arial"/>
          <w:sz w:val="22"/>
          <w:szCs w:val="22"/>
        </w:rPr>
        <w:tab/>
      </w:r>
    </w:p>
    <w:p w14:paraId="74515B88" w14:textId="77777777" w:rsidR="004D0757" w:rsidRPr="00972012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70316AB0" w14:textId="77777777" w:rsidR="004D0757" w:rsidRPr="00972012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 xml:space="preserve">Bydliště: </w:t>
      </w:r>
      <w:r w:rsidRPr="00972012">
        <w:rPr>
          <w:rFonts w:ascii="Arial" w:hAnsi="Arial" w:cs="Arial"/>
          <w:sz w:val="22"/>
          <w:szCs w:val="22"/>
        </w:rPr>
        <w:tab/>
      </w:r>
    </w:p>
    <w:p w14:paraId="32D6CC90" w14:textId="77777777" w:rsidR="004D0757" w:rsidRPr="00972012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75727611" w14:textId="77777777" w:rsidR="004D0757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 xml:space="preserve">Kontaktní údaje (e-mail, telefon): </w:t>
      </w:r>
      <w:r w:rsidRPr="00972012">
        <w:rPr>
          <w:rFonts w:ascii="Arial" w:hAnsi="Arial" w:cs="Arial"/>
          <w:sz w:val="22"/>
          <w:szCs w:val="22"/>
        </w:rPr>
        <w:tab/>
      </w:r>
      <w:r w:rsidRPr="00972012">
        <w:rPr>
          <w:rFonts w:ascii="Arial" w:hAnsi="Arial" w:cs="Arial"/>
          <w:sz w:val="22"/>
          <w:szCs w:val="22"/>
        </w:rPr>
        <w:tab/>
      </w:r>
    </w:p>
    <w:p w14:paraId="43286E80" w14:textId="77777777" w:rsidR="004D0757" w:rsidRPr="00972012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0123F5F4" w14:textId="77777777" w:rsidR="004D0757" w:rsidRPr="00972012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ab/>
      </w:r>
    </w:p>
    <w:p w14:paraId="5B9F2FC3" w14:textId="77777777" w:rsidR="004D0757" w:rsidRPr="00972012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04F8266F" w14:textId="77777777" w:rsidR="004D0757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 xml:space="preserve">Žadatel o </w:t>
      </w:r>
      <w:r>
        <w:rPr>
          <w:rFonts w:ascii="Arial" w:hAnsi="Arial" w:cs="Arial"/>
          <w:sz w:val="22"/>
          <w:szCs w:val="22"/>
        </w:rPr>
        <w:t>sociální</w:t>
      </w:r>
      <w:r w:rsidRPr="00972012">
        <w:rPr>
          <w:rFonts w:ascii="Arial" w:hAnsi="Arial" w:cs="Arial"/>
          <w:sz w:val="22"/>
          <w:szCs w:val="22"/>
        </w:rPr>
        <w:t xml:space="preserve"> příspěvek a jeho adresa ................................................................................</w:t>
      </w:r>
    </w:p>
    <w:p w14:paraId="3EE7200E" w14:textId="77777777" w:rsidR="004D0757" w:rsidRPr="00972012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43C5879C" w14:textId="77777777" w:rsidR="004D0757" w:rsidRPr="00972012" w:rsidRDefault="004D0757" w:rsidP="004D075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BF0534D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1DB86C78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 xml:space="preserve">v souladu se zákonem č. </w:t>
      </w:r>
      <w:r w:rsidRPr="00DE1268">
        <w:rPr>
          <w:rFonts w:ascii="Arial" w:hAnsi="Arial" w:cs="Arial"/>
          <w:sz w:val="22"/>
          <w:szCs w:val="22"/>
        </w:rPr>
        <w:t>110/2019 Sb.,</w:t>
      </w:r>
      <w:r w:rsidRPr="00972012">
        <w:rPr>
          <w:rFonts w:ascii="Arial" w:hAnsi="Arial" w:cs="Arial"/>
          <w:sz w:val="22"/>
          <w:szCs w:val="22"/>
        </w:rPr>
        <w:t xml:space="preserve">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„GDPR“) beru na vědomí a souhlasím se zpracováváním shora uvedených osobních údajů správcem:</w:t>
      </w:r>
    </w:p>
    <w:p w14:paraId="4725F39C" w14:textId="77777777" w:rsidR="004D0757" w:rsidRPr="00972012" w:rsidRDefault="004D0757" w:rsidP="004D0757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972012">
        <w:rPr>
          <w:rFonts w:ascii="Arial" w:hAnsi="Arial" w:cs="Arial"/>
          <w:b/>
          <w:caps/>
          <w:sz w:val="22"/>
          <w:szCs w:val="22"/>
        </w:rPr>
        <w:t>nadace život umělce</w:t>
      </w:r>
    </w:p>
    <w:p w14:paraId="15FF9478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 xml:space="preserve">sídlem </w:t>
      </w:r>
      <w:r>
        <w:rPr>
          <w:rFonts w:ascii="Arial" w:hAnsi="Arial" w:cs="Arial"/>
          <w:sz w:val="22"/>
          <w:szCs w:val="22"/>
        </w:rPr>
        <w:t>Václavské náměstí</w:t>
      </w:r>
      <w:r w:rsidRPr="00972012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1</w:t>
      </w:r>
      <w:r w:rsidRPr="00972012">
        <w:rPr>
          <w:rFonts w:ascii="Arial" w:hAnsi="Arial" w:cs="Arial"/>
          <w:sz w:val="22"/>
          <w:szCs w:val="22"/>
        </w:rPr>
        <w:t>, 110 00 Praha 1</w:t>
      </w:r>
    </w:p>
    <w:p w14:paraId="08EF8F8C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>IČO 45251746</w:t>
      </w:r>
    </w:p>
    <w:p w14:paraId="69629A11" w14:textId="77777777" w:rsidR="004D0757" w:rsidRPr="00972012" w:rsidRDefault="004D0757" w:rsidP="004D0757">
      <w:pPr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>zapsaná v nadačním rejstříku vedeném Městským soudem v Praze, oddíl N, vložka 20</w:t>
      </w:r>
    </w:p>
    <w:p w14:paraId="06BD5E76" w14:textId="77777777" w:rsidR="004D0757" w:rsidRPr="00972012" w:rsidRDefault="004D0757" w:rsidP="004D075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2012">
        <w:rPr>
          <w:rFonts w:ascii="Arial" w:hAnsi="Arial" w:cs="Arial"/>
          <w:sz w:val="22"/>
          <w:szCs w:val="22"/>
        </w:rPr>
        <w:t xml:space="preserve">(dále jen „NŽU“), </w:t>
      </w:r>
    </w:p>
    <w:p w14:paraId="29DD9801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>a to pro vnitřní potřebu NŽU:</w:t>
      </w:r>
    </w:p>
    <w:p w14:paraId="351D2E9D" w14:textId="77777777" w:rsidR="004D0757" w:rsidRPr="00972012" w:rsidRDefault="004D0757" w:rsidP="004D075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- k vedení seznamů a evidencí žadatelů v rozsahu, který jsem uvedl/a shora;</w:t>
      </w:r>
    </w:p>
    <w:p w14:paraId="3B92051E" w14:textId="77777777" w:rsidR="004D0757" w:rsidRPr="00972012" w:rsidRDefault="004D0757" w:rsidP="004D075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 xml:space="preserve">- k předávání osobních údajů úřadům pro zajištění běžné činnosti </w:t>
      </w:r>
      <w:proofErr w:type="gramStart"/>
      <w:r w:rsidRPr="00972012">
        <w:rPr>
          <w:rFonts w:ascii="Arial" w:hAnsi="Arial" w:cs="Arial"/>
        </w:rPr>
        <w:t>NŽU</w:t>
      </w:r>
      <w:proofErr w:type="gramEnd"/>
      <w:r w:rsidRPr="00972012">
        <w:rPr>
          <w:rFonts w:ascii="Arial" w:hAnsi="Arial" w:cs="Arial"/>
        </w:rPr>
        <w:t xml:space="preserve"> popř. jejího financování v rozsahu jméno, příjmení, datum narození, rodné číslo, bydliště;</w:t>
      </w:r>
    </w:p>
    <w:p w14:paraId="6BDB1FB2" w14:textId="77777777" w:rsidR="004D0757" w:rsidRPr="00972012" w:rsidRDefault="004D0757" w:rsidP="004D075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- pro informační účely v rozsahu jméno a příjmení</w:t>
      </w:r>
    </w:p>
    <w:p w14:paraId="505BDAA9" w14:textId="77777777" w:rsidR="004D0757" w:rsidRPr="00972012" w:rsidRDefault="004D0757" w:rsidP="004D075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 xml:space="preserve">- k vytváření propagačních materiálů </w:t>
      </w:r>
      <w:r>
        <w:rPr>
          <w:rFonts w:ascii="Arial" w:hAnsi="Arial" w:cs="Arial"/>
        </w:rPr>
        <w:t>NŽU</w:t>
      </w:r>
      <w:r w:rsidRPr="00972012">
        <w:rPr>
          <w:rFonts w:ascii="Arial" w:hAnsi="Arial" w:cs="Arial"/>
        </w:rPr>
        <w:t xml:space="preserve"> obsahujících osobní údaje žadatelů (ročenky, brožury, časopisy) v rozsahu jméno a příjmení </w:t>
      </w:r>
    </w:p>
    <w:p w14:paraId="6EE06DEB" w14:textId="77777777" w:rsidR="004D0757" w:rsidRPr="00972012" w:rsidRDefault="004D0757" w:rsidP="004D075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- k zasílání informací o pořádaných akcích, službách a dalších výstupech NŽU nad rámec běžné činnosti v rozsahu kontaktní údaje (e-mail, telefon);</w:t>
      </w:r>
    </w:p>
    <w:p w14:paraId="32E5B91F" w14:textId="77777777" w:rsidR="004D0757" w:rsidRPr="00972012" w:rsidRDefault="004D0757" w:rsidP="004D075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 xml:space="preserve">- ke zveřejnění na webových stránkách </w:t>
      </w:r>
      <w:r>
        <w:rPr>
          <w:rFonts w:ascii="Arial" w:hAnsi="Arial" w:cs="Arial"/>
        </w:rPr>
        <w:t>NŽU</w:t>
      </w:r>
      <w:r w:rsidRPr="00972012">
        <w:rPr>
          <w:rFonts w:ascii="Arial" w:hAnsi="Arial" w:cs="Arial"/>
        </w:rPr>
        <w:t xml:space="preserve"> v rozsahu jméno a příjmení;</w:t>
      </w:r>
    </w:p>
    <w:p w14:paraId="31FBB1B4" w14:textId="77777777" w:rsidR="004D0757" w:rsidRPr="00972012" w:rsidRDefault="004D0757" w:rsidP="004D075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FDD1F42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 xml:space="preserve">Osobními údaji se rozumí zejména údaje uvedené shora v tomto formuláři a závazné žádosti o </w:t>
      </w:r>
      <w:r>
        <w:rPr>
          <w:rFonts w:ascii="Arial" w:hAnsi="Arial" w:cs="Arial"/>
          <w:sz w:val="22"/>
          <w:szCs w:val="22"/>
        </w:rPr>
        <w:t>sociální</w:t>
      </w:r>
      <w:r w:rsidRPr="00972012">
        <w:rPr>
          <w:rFonts w:ascii="Arial" w:hAnsi="Arial" w:cs="Arial"/>
          <w:sz w:val="22"/>
          <w:szCs w:val="22"/>
        </w:rPr>
        <w:t xml:space="preserve"> příspěvek.</w:t>
      </w:r>
    </w:p>
    <w:p w14:paraId="0104EACA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34B0099F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lastRenderedPageBreak/>
        <w:t xml:space="preserve">Tento souhlas uděluji na dobu do ukončení řízení o poskytnutí </w:t>
      </w:r>
      <w:r>
        <w:rPr>
          <w:rFonts w:ascii="Arial" w:hAnsi="Arial" w:cs="Arial"/>
          <w:sz w:val="22"/>
          <w:szCs w:val="22"/>
        </w:rPr>
        <w:t>sociálního</w:t>
      </w:r>
      <w:r w:rsidRPr="00972012">
        <w:rPr>
          <w:rFonts w:ascii="Arial" w:hAnsi="Arial" w:cs="Arial"/>
          <w:sz w:val="22"/>
          <w:szCs w:val="22"/>
        </w:rPr>
        <w:t xml:space="preserve"> příspěvku. </w:t>
      </w:r>
    </w:p>
    <w:p w14:paraId="606DE21E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72887791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>Poté souhlasím s uložením mých osobních údajů do archivu.</w:t>
      </w:r>
    </w:p>
    <w:p w14:paraId="785FF5F3" w14:textId="77777777" w:rsidR="004D0757" w:rsidRPr="00972012" w:rsidRDefault="004D0757" w:rsidP="004D0757">
      <w:pPr>
        <w:jc w:val="both"/>
        <w:rPr>
          <w:rFonts w:ascii="Arial" w:hAnsi="Arial" w:cs="Arial"/>
          <w:b/>
          <w:sz w:val="22"/>
          <w:szCs w:val="22"/>
        </w:rPr>
      </w:pPr>
    </w:p>
    <w:p w14:paraId="146B6A49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b/>
          <w:sz w:val="22"/>
          <w:szCs w:val="22"/>
        </w:rPr>
        <w:t>Prohlašuji</w:t>
      </w:r>
      <w:r w:rsidRPr="00972012">
        <w:rPr>
          <w:rFonts w:ascii="Arial" w:hAnsi="Arial" w:cs="Arial"/>
          <w:sz w:val="22"/>
          <w:szCs w:val="22"/>
        </w:rPr>
        <w:t>, že jsem byl/a informován/a o tom, že podle výše uvedených právních předpisů o ochraně osobních údajů mám právo:</w:t>
      </w:r>
    </w:p>
    <w:p w14:paraId="77D9217F" w14:textId="77777777" w:rsidR="004D0757" w:rsidRPr="00972012" w:rsidRDefault="004D0757" w:rsidP="004D07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kdykoliv odvolat udělený souhlas, a to pro každý ze shora uvedených účelů samostatně,</w:t>
      </w:r>
    </w:p>
    <w:p w14:paraId="5FE70111" w14:textId="77777777" w:rsidR="004D0757" w:rsidRPr="00972012" w:rsidRDefault="004D0757" w:rsidP="004D07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vyžádat si informaci o tom, jaké osobní údaje jsou o mně zpracovávány,</w:t>
      </w:r>
    </w:p>
    <w:p w14:paraId="3C20D3CD" w14:textId="77777777" w:rsidR="004D0757" w:rsidRPr="00972012" w:rsidRDefault="004D0757" w:rsidP="004D07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vyžádat si opravu nebo doplnění mých osobních údajů,</w:t>
      </w:r>
    </w:p>
    <w:p w14:paraId="526A2528" w14:textId="77777777" w:rsidR="004D0757" w:rsidRPr="00972012" w:rsidRDefault="004D0757" w:rsidP="004D07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žádat výmaz osobních údajů, pro jejichž zpracovávání již dále není důvod,</w:t>
      </w:r>
    </w:p>
    <w:p w14:paraId="4D204686" w14:textId="77777777" w:rsidR="004D0757" w:rsidRPr="00972012" w:rsidRDefault="004D0757" w:rsidP="004D07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žádat omezení zpracovávání údajů, které jsou nepřesné, neúplné nebo u nichž odpadl důvod jejich zpracování, ale nesouhlasím s jejich výmazem,</w:t>
      </w:r>
    </w:p>
    <w:p w14:paraId="6A3E5818" w14:textId="77777777" w:rsidR="004D0757" w:rsidRPr="00972012" w:rsidRDefault="004D0757" w:rsidP="004D07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žádat o umožnění přenesení zpracovávaných údajů,</w:t>
      </w:r>
    </w:p>
    <w:p w14:paraId="74C6939E" w14:textId="77777777" w:rsidR="004D0757" w:rsidRPr="00972012" w:rsidRDefault="004D0757" w:rsidP="004D07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nebýt předmětem automatizovaného individuálního rozhodování, včetně profilování,</w:t>
      </w:r>
    </w:p>
    <w:p w14:paraId="0119FAC1" w14:textId="77777777" w:rsidR="004D0757" w:rsidRPr="00972012" w:rsidRDefault="004D0757" w:rsidP="004D075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2012">
        <w:rPr>
          <w:rFonts w:ascii="Arial" w:hAnsi="Arial" w:cs="Arial"/>
        </w:rPr>
        <w:t>dostat odpověď na svou žádost bez zbytečného odkladu, v každém případě do jednoho měsíce od doručení žádosti na NŽU.</w:t>
      </w:r>
    </w:p>
    <w:p w14:paraId="5CB57662" w14:textId="77777777" w:rsidR="004D0757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388B7741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596ABBE6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  <w:r w:rsidRPr="00972012">
        <w:rPr>
          <w:rFonts w:ascii="Arial" w:hAnsi="Arial" w:cs="Arial"/>
          <w:sz w:val="22"/>
          <w:szCs w:val="22"/>
        </w:rPr>
        <w:t>V ......................................... dne ......................................</w:t>
      </w:r>
    </w:p>
    <w:p w14:paraId="6EB744BD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07D4ECDE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0E8FAAD6" w14:textId="77777777" w:rsidR="004D0757" w:rsidRPr="00972012" w:rsidRDefault="004D0757" w:rsidP="004D0757">
      <w:pPr>
        <w:jc w:val="both"/>
        <w:rPr>
          <w:rFonts w:ascii="Arial" w:hAnsi="Arial" w:cs="Arial"/>
          <w:sz w:val="22"/>
          <w:szCs w:val="22"/>
        </w:rPr>
      </w:pPr>
    </w:p>
    <w:p w14:paraId="38999156" w14:textId="77777777" w:rsidR="004D0757" w:rsidRPr="00972012" w:rsidRDefault="004D0757" w:rsidP="004D0757">
      <w:pPr>
        <w:pStyle w:val="Bezmezer"/>
        <w:tabs>
          <w:tab w:val="center" w:pos="6237"/>
        </w:tabs>
        <w:rPr>
          <w:rFonts w:ascii="Arial" w:hAnsi="Arial" w:cs="Arial"/>
        </w:rPr>
      </w:pPr>
      <w:r w:rsidRPr="00972012">
        <w:rPr>
          <w:rFonts w:ascii="Arial" w:hAnsi="Arial" w:cs="Arial"/>
        </w:rPr>
        <w:tab/>
        <w:t>............................................................</w:t>
      </w:r>
    </w:p>
    <w:p w14:paraId="76694F8E" w14:textId="77777777" w:rsidR="004D0757" w:rsidRPr="00972012" w:rsidRDefault="004D0757" w:rsidP="004D0757">
      <w:pPr>
        <w:pStyle w:val="Bezmezer"/>
        <w:tabs>
          <w:tab w:val="center" w:pos="6237"/>
        </w:tabs>
        <w:rPr>
          <w:rFonts w:ascii="Arial" w:hAnsi="Arial" w:cs="Arial"/>
        </w:rPr>
      </w:pPr>
      <w:r w:rsidRPr="00972012">
        <w:rPr>
          <w:rFonts w:ascii="Arial" w:hAnsi="Arial" w:cs="Arial"/>
        </w:rPr>
        <w:tab/>
        <w:t>podpis</w:t>
      </w:r>
    </w:p>
    <w:p w14:paraId="411DE715" w14:textId="77777777" w:rsidR="004D0757" w:rsidRPr="00972012" w:rsidRDefault="004D0757" w:rsidP="004D0757">
      <w:pPr>
        <w:tabs>
          <w:tab w:val="right" w:leader="dot" w:pos="5529"/>
        </w:tabs>
        <w:jc w:val="both"/>
        <w:rPr>
          <w:rFonts w:ascii="Arial" w:hAnsi="Arial" w:cs="Arial"/>
          <w:sz w:val="22"/>
          <w:szCs w:val="22"/>
        </w:rPr>
      </w:pPr>
    </w:p>
    <w:p w14:paraId="3336EB12" w14:textId="77777777" w:rsidR="004D0757" w:rsidRPr="00972012" w:rsidRDefault="004D0757" w:rsidP="004D0757">
      <w:pPr>
        <w:jc w:val="center"/>
        <w:rPr>
          <w:sz w:val="22"/>
          <w:szCs w:val="22"/>
        </w:rPr>
      </w:pPr>
    </w:p>
    <w:p w14:paraId="5CE4CE3B" w14:textId="77777777" w:rsidR="004D0757" w:rsidRPr="00972012" w:rsidRDefault="004D0757" w:rsidP="004D0757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14:paraId="6EE448F8" w14:textId="77777777" w:rsidR="00E74B5E" w:rsidRDefault="00E74B5E"/>
    <w:sectPr w:rsidR="00E74B5E" w:rsidSect="007C559A">
      <w:footerReference w:type="default" r:id="rId8"/>
      <w:footerReference w:type="first" r:id="rId9"/>
      <w:pgSz w:w="12242" w:h="15842" w:code="1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9146B" w14:textId="77777777" w:rsidR="007C559A" w:rsidRDefault="007C559A">
      <w:r>
        <w:separator/>
      </w:r>
    </w:p>
  </w:endnote>
  <w:endnote w:type="continuationSeparator" w:id="0">
    <w:p w14:paraId="37175DEB" w14:textId="77777777" w:rsidR="007C559A" w:rsidRDefault="007C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88C38" w14:textId="77777777" w:rsidR="00EF60A9" w:rsidRDefault="00FE7D4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38B81191" w14:textId="77777777" w:rsidR="00EF60A9" w:rsidRPr="00937521" w:rsidRDefault="00EF60A9" w:rsidP="00F4383D">
    <w:pPr>
      <w:pStyle w:val="Zpa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53D5A" w14:textId="77777777" w:rsidR="00EF60A9" w:rsidRPr="00814655" w:rsidRDefault="00FE7D47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BD84F" w14:textId="77777777" w:rsidR="007C559A" w:rsidRDefault="007C559A">
      <w:r>
        <w:separator/>
      </w:r>
    </w:p>
  </w:footnote>
  <w:footnote w:type="continuationSeparator" w:id="0">
    <w:p w14:paraId="1D4708D7" w14:textId="77777777" w:rsidR="007C559A" w:rsidRDefault="007C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4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57"/>
    <w:rsid w:val="001E536D"/>
    <w:rsid w:val="00266DAD"/>
    <w:rsid w:val="002B0154"/>
    <w:rsid w:val="004D0757"/>
    <w:rsid w:val="007C559A"/>
    <w:rsid w:val="00E74B5E"/>
    <w:rsid w:val="00EF60A9"/>
    <w:rsid w:val="00F65506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7A3A"/>
  <w15:chartTrackingRefBased/>
  <w15:docId w15:val="{63378C61-B8E5-4D1A-BB7F-030F85D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7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D0757"/>
    <w:pPr>
      <w:keepNext/>
      <w:jc w:val="center"/>
      <w:outlineLvl w:val="0"/>
    </w:pPr>
    <w:rPr>
      <w:b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0757"/>
    <w:rPr>
      <w:rFonts w:ascii="Times New Roman" w:eastAsia="Times New Roman" w:hAnsi="Times New Roman" w:cs="Times New Roman"/>
      <w:b/>
      <w:spacing w:val="40"/>
      <w:kern w:val="0"/>
      <w:sz w:val="28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4D075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75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4D0757"/>
  </w:style>
  <w:style w:type="paragraph" w:styleId="Zkladntext">
    <w:name w:val="Body Text"/>
    <w:basedOn w:val="Normln"/>
    <w:link w:val="ZkladntextChar"/>
    <w:rsid w:val="004D0757"/>
    <w:pPr>
      <w:tabs>
        <w:tab w:val="left" w:pos="284"/>
        <w:tab w:val="left" w:pos="1134"/>
        <w:tab w:val="left" w:pos="1560"/>
        <w:tab w:val="left" w:pos="1843"/>
        <w:tab w:val="left" w:pos="2127"/>
        <w:tab w:val="left" w:pos="3261"/>
        <w:tab w:val="left" w:pos="4536"/>
      </w:tabs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D0757"/>
    <w:rPr>
      <w:rFonts w:ascii="Times New Roman" w:eastAsia="Times New Roman" w:hAnsi="Times New Roman" w:cs="Times New Roman"/>
      <w:kern w:val="0"/>
      <w:szCs w:val="20"/>
      <w:lang w:eastAsia="cs-CZ"/>
      <w14:ligatures w14:val="none"/>
    </w:rPr>
  </w:style>
  <w:style w:type="paragraph" w:styleId="Bezmezer">
    <w:name w:val="No Spacing"/>
    <w:uiPriority w:val="1"/>
    <w:qFormat/>
    <w:rsid w:val="004D075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4D075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4697</Characters>
  <Application>Microsoft Office Word</Application>
  <DocSecurity>0</DocSecurity>
  <Lines>39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barancicova@nadace-zivot-umelce.cz</dc:creator>
  <cp:keywords/>
  <dc:description/>
  <cp:lastModifiedBy>Svatava Barančicová</cp:lastModifiedBy>
  <cp:revision>2</cp:revision>
  <dcterms:created xsi:type="dcterms:W3CDTF">2024-03-22T09:55:00Z</dcterms:created>
  <dcterms:modified xsi:type="dcterms:W3CDTF">2024-03-22T09:55:00Z</dcterms:modified>
</cp:coreProperties>
</file>